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9A9F6" w14:textId="77777777" w:rsidR="00467591" w:rsidRPr="00165AEE" w:rsidRDefault="00467591" w:rsidP="0046759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ANEXО III</w:t>
      </w:r>
    </w:p>
    <w:p w14:paraId="058A2A5F" w14:textId="77777777" w:rsidR="00467591" w:rsidRPr="00165AEE" w:rsidRDefault="00467591" w:rsidP="0046759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MODELO DA CARTA DA PROPOSTA DE PREÇOS</w:t>
      </w:r>
    </w:p>
    <w:p w14:paraId="2088367C" w14:textId="77777777" w:rsidR="00467591" w:rsidRPr="00165AEE" w:rsidRDefault="00467591" w:rsidP="0046759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</w:t>
      </w:r>
    </w:p>
    <w:p w14:paraId="249F00D3" w14:textId="77777777" w:rsidR="00467591" w:rsidRPr="00165AEE" w:rsidRDefault="00472DB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2DB1">
        <w:rPr>
          <w:rFonts w:ascii="Times New Roman" w:eastAsia="Times New Roman" w:hAnsi="Times New Roman" w:cs="Times New Roman"/>
          <w:b/>
        </w:rPr>
        <w:t>ASSOCIAÇÃO MATOGROSSENSE DE COMBATE AO CÂNCER</w:t>
      </w:r>
    </w:p>
    <w:p w14:paraId="02EF66F6" w14:textId="77777777" w:rsidR="00467591" w:rsidRPr="00165AEE" w:rsidRDefault="0046759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COMISSÃO DE COMPRAS</w:t>
      </w:r>
    </w:p>
    <w:p w14:paraId="354DA9B5" w14:textId="77777777" w:rsidR="00467591" w:rsidRPr="00165AEE" w:rsidRDefault="0046759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Avenida </w:t>
      </w:r>
      <w:r w:rsidR="006E0B89" w:rsidRPr="006E0B89">
        <w:rPr>
          <w:rFonts w:ascii="Times New Roman" w:eastAsia="Times New Roman" w:hAnsi="Times New Roman" w:cs="Times New Roman"/>
        </w:rPr>
        <w:t>Historiador Rubens de Mendonça, 5500</w:t>
      </w:r>
      <w:r w:rsidR="006E0B89">
        <w:rPr>
          <w:rFonts w:ascii="Times New Roman" w:eastAsia="Times New Roman" w:hAnsi="Times New Roman" w:cs="Times New Roman"/>
        </w:rPr>
        <w:t>, Morada da Serra</w:t>
      </w:r>
      <w:r w:rsidR="006E0B89" w:rsidRPr="006E0B89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6E0B89" w:rsidRPr="006E0B89">
        <w:rPr>
          <w:rFonts w:ascii="Times New Roman" w:eastAsia="Times New Roman" w:hAnsi="Times New Roman" w:cs="Times New Roman"/>
        </w:rPr>
        <w:t>Sub.Esquina</w:t>
      </w:r>
      <w:proofErr w:type="spellEnd"/>
      <w:r w:rsidR="006E0B89" w:rsidRPr="006E0B89">
        <w:rPr>
          <w:rFonts w:ascii="Times New Roman" w:eastAsia="Times New Roman" w:hAnsi="Times New Roman" w:cs="Times New Roman"/>
        </w:rPr>
        <w:t xml:space="preserve">, Cuiabá - MT, </w:t>
      </w:r>
    </w:p>
    <w:p w14:paraId="7F746363" w14:textId="77777777" w:rsidR="00467591" w:rsidRPr="00165AEE" w:rsidRDefault="006E0B89" w:rsidP="00467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CEP: </w:t>
      </w:r>
      <w:r w:rsidRPr="006E0B89">
        <w:rPr>
          <w:rFonts w:ascii="Times New Roman" w:eastAsia="Times New Roman" w:hAnsi="Times New Roman" w:cs="Times New Roman"/>
        </w:rPr>
        <w:t>78055-500</w:t>
      </w:r>
    </w:p>
    <w:p w14:paraId="2F15CD9E" w14:textId="77777777" w:rsidR="00467591" w:rsidRPr="00165AEE" w:rsidRDefault="0046759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7DFB97" w14:textId="77777777" w:rsidR="00467591" w:rsidRPr="00165AEE" w:rsidRDefault="00467591" w:rsidP="00467591">
      <w:pPr>
        <w:spacing w:after="120" w:line="360" w:lineRule="auto"/>
        <w:jc w:val="right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Cuiabá/MT, XX de XXXXXXXX de XXXX.</w:t>
      </w:r>
    </w:p>
    <w:p w14:paraId="6629BDD9" w14:textId="58049813" w:rsidR="00467591" w:rsidRPr="00165AEE" w:rsidRDefault="00467591" w:rsidP="0046759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REFERENTE:</w:t>
      </w:r>
      <w:r w:rsidRPr="00165AEE">
        <w:rPr>
          <w:rFonts w:ascii="Times New Roman" w:eastAsia="Times New Roman" w:hAnsi="Times New Roman" w:cs="Times New Roman"/>
        </w:rPr>
        <w:t xml:space="preserve"> Co</w:t>
      </w:r>
      <w:r w:rsidR="004E46DB">
        <w:rPr>
          <w:rFonts w:ascii="Times New Roman" w:eastAsia="Times New Roman" w:hAnsi="Times New Roman" w:cs="Times New Roman"/>
        </w:rPr>
        <w:t>tação Prévia</w:t>
      </w:r>
      <w:r w:rsidR="003E0F83">
        <w:rPr>
          <w:rFonts w:ascii="Times New Roman" w:eastAsia="Times New Roman" w:hAnsi="Times New Roman" w:cs="Times New Roman"/>
        </w:rPr>
        <w:t xml:space="preserve"> de Preços nº </w:t>
      </w:r>
      <w:r w:rsidR="005A78B9">
        <w:rPr>
          <w:rFonts w:ascii="Times New Roman" w:eastAsia="Times New Roman" w:hAnsi="Times New Roman" w:cs="Times New Roman"/>
        </w:rPr>
        <w:t>_____</w:t>
      </w:r>
      <w:bookmarkStart w:id="0" w:name="_GoBack"/>
      <w:bookmarkEnd w:id="0"/>
      <w:r w:rsidR="0048193C">
        <w:rPr>
          <w:rFonts w:ascii="Times New Roman" w:eastAsia="Times New Roman" w:hAnsi="Times New Roman" w:cs="Times New Roman"/>
        </w:rPr>
        <w:t>/2025</w:t>
      </w:r>
    </w:p>
    <w:p w14:paraId="6A65208C" w14:textId="77777777" w:rsidR="00467591" w:rsidRPr="00165AEE" w:rsidRDefault="00467591" w:rsidP="0046759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449E7838" w14:textId="77777777" w:rsidR="00467591" w:rsidRPr="00165AEE" w:rsidRDefault="00467591" w:rsidP="00467591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CARTA PROPOSTA DE PREÇOS</w:t>
      </w:r>
    </w:p>
    <w:p w14:paraId="0E76E2A0" w14:textId="77777777" w:rsidR="00467591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Prezados Senhores,</w:t>
      </w:r>
    </w:p>
    <w:p w14:paraId="01E0C548" w14:textId="77777777" w:rsidR="00D310C7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Apresentamos e submetemos à apreciação de Vossas Senhorias nossa Proposta de Preç</w:t>
      </w:r>
      <w:r w:rsidR="00D2484F">
        <w:rPr>
          <w:rFonts w:ascii="Times New Roman" w:eastAsia="Times New Roman" w:hAnsi="Times New Roman" w:cs="Times New Roman"/>
        </w:rPr>
        <w:t>os relativa à cotação prévia</w:t>
      </w:r>
      <w:r w:rsidRPr="00165AEE">
        <w:rPr>
          <w:rFonts w:ascii="Times New Roman" w:eastAsia="Times New Roman" w:hAnsi="Times New Roman" w:cs="Times New Roman"/>
        </w:rPr>
        <w:t xml:space="preserve"> de preços em epígrafe, assumindo inteira responsabilidade por qualquer erro ou omissão que venha ser verificada na sua preparação, conforme a seguir: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515"/>
      </w:tblGrid>
      <w:tr w:rsidR="00467591" w:rsidRPr="00165AEE" w14:paraId="5131D253" w14:textId="77777777" w:rsidTr="008721D6">
        <w:trPr>
          <w:trHeight w:val="30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14A1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242E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14:paraId="74F68FE5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9D47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B8E8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14:paraId="57A7D1B8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2886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ESPECIFICAÇÃO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588D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14:paraId="1CE210AF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5808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UNIDADE DE MEDIDA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2318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UNIDADE</w:t>
            </w:r>
          </w:p>
        </w:tc>
      </w:tr>
      <w:tr w:rsidR="00467591" w:rsidRPr="00165AEE" w14:paraId="44F4C013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CF8F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6D73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14:paraId="2C0F1415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76EF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UNITÁRIO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AD74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14:paraId="6229FA11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3468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TOTAL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5E42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14:paraId="5FC6030D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542F" w14:textId="77777777" w:rsidR="00467591" w:rsidRPr="00165AEE" w:rsidRDefault="00467591" w:rsidP="00467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MARCA/ MODELO/ FABRICANTE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927F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A6FFFA9" w14:textId="77777777" w:rsidR="00467591" w:rsidRPr="00165AEE" w:rsidRDefault="00467591" w:rsidP="00467591">
      <w:pPr>
        <w:spacing w:after="120" w:line="360" w:lineRule="auto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515"/>
      </w:tblGrid>
      <w:tr w:rsidR="00467591" w:rsidRPr="00165AEE" w14:paraId="589EA973" w14:textId="77777777" w:rsidTr="008721D6">
        <w:trPr>
          <w:trHeight w:val="30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CC7D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A5F0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14:paraId="1EDABB3B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82A2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633C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14:paraId="00067845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9662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ESPECIFICAÇÃO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002C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14:paraId="2FC64BD1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B235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UNIDADE DE MEDIDA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4524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UNIDADE</w:t>
            </w:r>
          </w:p>
        </w:tc>
      </w:tr>
      <w:tr w:rsidR="00467591" w:rsidRPr="00165AEE" w14:paraId="6609A19D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5B1A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EDE7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14:paraId="1B6D1D04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F70D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UNITÁRIO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8098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14:paraId="6266ADF1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D51B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TOTAL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3E8F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14:paraId="2EC1EA5F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E705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MARCA/ MODELO/ FABRICANTE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76F1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60490AC9" w14:textId="77777777" w:rsidR="00E20B79" w:rsidRPr="00165AEE" w:rsidRDefault="00E20B79" w:rsidP="00E20B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2FBDC6" w14:textId="77777777" w:rsidR="00E20B79" w:rsidRPr="00165AEE" w:rsidRDefault="00E20B79" w:rsidP="00E20B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903F54" w14:textId="77777777" w:rsidR="00467591" w:rsidRPr="00165AEE" w:rsidRDefault="00467591" w:rsidP="00E20B7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Valor total da proposta: R$ </w:t>
      </w:r>
      <w:r w:rsidR="00E20B79" w:rsidRPr="00165AEE">
        <w:rPr>
          <w:rFonts w:ascii="Times New Roman" w:eastAsia="Times New Roman" w:hAnsi="Times New Roman" w:cs="Times New Roman"/>
        </w:rPr>
        <w:t xml:space="preserve">............. </w:t>
      </w:r>
      <w:r w:rsidRPr="00165AEE">
        <w:rPr>
          <w:rFonts w:ascii="Times New Roman" w:eastAsia="Times New Roman" w:hAnsi="Times New Roman" w:cs="Times New Roman"/>
        </w:rPr>
        <w:t>(.......</w:t>
      </w:r>
      <w:r w:rsidR="00E20B79" w:rsidRPr="00165AEE">
        <w:rPr>
          <w:rFonts w:ascii="Times New Roman" w:eastAsia="Times New Roman" w:hAnsi="Times New Roman" w:cs="Times New Roman"/>
        </w:rPr>
        <w:t>)</w:t>
      </w:r>
    </w:p>
    <w:p w14:paraId="47DA50A8" w14:textId="77777777" w:rsidR="00467591" w:rsidRPr="00165AEE" w:rsidRDefault="00467591" w:rsidP="00E20B7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Validade da Proposta: 180 (cento e oitenta) dias.</w:t>
      </w:r>
    </w:p>
    <w:p w14:paraId="1D552063" w14:textId="77777777" w:rsidR="00467591" w:rsidRPr="00165AEE" w:rsidRDefault="00467591" w:rsidP="00E20B7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Forma de Pagamento: Conforme estabelecido no Edital.</w:t>
      </w:r>
    </w:p>
    <w:p w14:paraId="65C84A42" w14:textId="77777777" w:rsidR="00467591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Declaramos que em nossos preços estão incluídos todos os custos diretos e indiretos para o perfeito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fornecimento, inclusive as despesas com manutenção, bem como qualquer dano causado a terceiros ou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dispêndios resultantes de impostos, frete, taxas, regulamentos e posturas Municipais, Estaduais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Federais, enfim, tudo o que for, sem que nos caiba, em qualquer caso, direito regressivo em relação à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="00DB502A" w:rsidRPr="00DB502A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14:paraId="4FD5AD14" w14:textId="77777777" w:rsidR="00E20B79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Declaramos aceitar todas as condições e exigências no Edital acima citado.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</w:p>
    <w:p w14:paraId="535DAFB5" w14:textId="77777777" w:rsidR="00467591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Acompanham</w:t>
      </w:r>
      <w:r w:rsidR="00F523C0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a nossa Proposta de Preços os documento</w:t>
      </w:r>
      <w:r w:rsidR="00D2484F">
        <w:rPr>
          <w:rFonts w:ascii="Times New Roman" w:eastAsia="Times New Roman" w:hAnsi="Times New Roman" w:cs="Times New Roman"/>
        </w:rPr>
        <w:t>s previstos na Cotação Prévia</w:t>
      </w:r>
      <w:r w:rsidRPr="00165AEE">
        <w:rPr>
          <w:rFonts w:ascii="Times New Roman" w:eastAsia="Times New Roman" w:hAnsi="Times New Roman" w:cs="Times New Roman"/>
        </w:rPr>
        <w:t xml:space="preserve"> de Preços,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bem como todos os demais julgados oportunos para perfeita compreensão e avaliação da Proposta.</w:t>
      </w:r>
    </w:p>
    <w:p w14:paraId="4C2A8B9E" w14:textId="77777777" w:rsidR="00E20B79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Atenciosamente,</w:t>
      </w:r>
      <w:r w:rsidRPr="00165AEE">
        <w:rPr>
          <w:rFonts w:ascii="Times New Roman" w:eastAsia="Times New Roman" w:hAnsi="Times New Roman" w:cs="Times New Roman"/>
        </w:rPr>
        <w:cr/>
      </w:r>
    </w:p>
    <w:p w14:paraId="173B1693" w14:textId="77777777" w:rsidR="00E20B79" w:rsidRPr="00165AEE" w:rsidRDefault="00E20B79" w:rsidP="00E20B7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Nome e Assinatura do Responsável pela Empresa</w:t>
      </w:r>
    </w:p>
    <w:p w14:paraId="50DDC7A3" w14:textId="77777777" w:rsidR="00467591" w:rsidRPr="00165AEE" w:rsidRDefault="00E20B79" w:rsidP="00E20B7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Cargo/Função - Carteira de Identidade (nº e órgão expedidor)</w:t>
      </w:r>
    </w:p>
    <w:p w14:paraId="6740A7EE" w14:textId="77777777" w:rsidR="00467591" w:rsidRPr="00165AEE" w:rsidRDefault="00467591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36774EFF" w14:textId="77777777" w:rsidR="00467591" w:rsidRPr="00165AEE" w:rsidRDefault="00467591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1A1E57F1" w14:textId="77777777" w:rsidR="00D310C7" w:rsidRPr="00165AEE" w:rsidRDefault="00D310C7" w:rsidP="0000661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sectPr w:rsidR="00D310C7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A05B7" w14:textId="77777777" w:rsidR="00BC5DC2" w:rsidRDefault="00BC5DC2">
      <w:pPr>
        <w:spacing w:after="0" w:line="240" w:lineRule="auto"/>
      </w:pPr>
      <w:r>
        <w:separator/>
      </w:r>
    </w:p>
  </w:endnote>
  <w:endnote w:type="continuationSeparator" w:id="0">
    <w:p w14:paraId="29DF9DF7" w14:textId="77777777" w:rsidR="00BC5DC2" w:rsidRDefault="00BC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1A741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593A24">
      <w:rPr>
        <w:rFonts w:ascii="Bell MT" w:eastAsia="Bell MT" w:hAnsi="Bell MT" w:cs="Bell MT"/>
        <w:b/>
        <w:noProof/>
        <w:color w:val="000000"/>
        <w:sz w:val="18"/>
        <w:szCs w:val="18"/>
      </w:rPr>
      <w:t>2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14:paraId="1CEA54F6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14:paraId="64CA2DDE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E88F2" w14:textId="77777777" w:rsidR="00DA40FC" w:rsidRDefault="00DA40FC"/>
  <w:p w14:paraId="4EE889F3" w14:textId="77777777" w:rsidR="00DA40FC" w:rsidRDefault="00DA40FC"/>
  <w:p w14:paraId="4A01078B" w14:textId="77777777" w:rsidR="00DA40FC" w:rsidRDefault="00DA40FC"/>
  <w:p w14:paraId="248B384A" w14:textId="77777777"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A39BC" w14:textId="77777777" w:rsidR="00BC5DC2" w:rsidRDefault="00BC5DC2">
      <w:pPr>
        <w:spacing w:after="0" w:line="240" w:lineRule="auto"/>
      </w:pPr>
      <w:r>
        <w:separator/>
      </w:r>
    </w:p>
  </w:footnote>
  <w:footnote w:type="continuationSeparator" w:id="0">
    <w:p w14:paraId="62BBF5F6" w14:textId="77777777" w:rsidR="00BC5DC2" w:rsidRDefault="00BC5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7ADAF" w14:textId="77777777"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14:paraId="1DFEF170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58810783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D662770" wp14:editId="0303F0BF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E73"/>
    <w:rsid w:val="00156A38"/>
    <w:rsid w:val="001656CB"/>
    <w:rsid w:val="00165AEE"/>
    <w:rsid w:val="00181397"/>
    <w:rsid w:val="001858BD"/>
    <w:rsid w:val="00185FE7"/>
    <w:rsid w:val="001865C9"/>
    <w:rsid w:val="00187B2F"/>
    <w:rsid w:val="001C22EA"/>
    <w:rsid w:val="001C2442"/>
    <w:rsid w:val="001C2DF9"/>
    <w:rsid w:val="001C33CC"/>
    <w:rsid w:val="001F3462"/>
    <w:rsid w:val="00204B9F"/>
    <w:rsid w:val="00210569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E41E1"/>
    <w:rsid w:val="002F7016"/>
    <w:rsid w:val="002F7C1D"/>
    <w:rsid w:val="00312E2A"/>
    <w:rsid w:val="00331E99"/>
    <w:rsid w:val="00332322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3013C"/>
    <w:rsid w:val="00533611"/>
    <w:rsid w:val="00556445"/>
    <w:rsid w:val="00572C9E"/>
    <w:rsid w:val="00587D87"/>
    <w:rsid w:val="00593A24"/>
    <w:rsid w:val="005A27E0"/>
    <w:rsid w:val="005A78B9"/>
    <w:rsid w:val="005B15B7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047F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73A7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315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52372"/>
    <w:rsid w:val="00864212"/>
    <w:rsid w:val="00871E77"/>
    <w:rsid w:val="008721D6"/>
    <w:rsid w:val="008722EC"/>
    <w:rsid w:val="0087636D"/>
    <w:rsid w:val="008865B0"/>
    <w:rsid w:val="008A0883"/>
    <w:rsid w:val="008A52B9"/>
    <w:rsid w:val="008B73BD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575C"/>
    <w:rsid w:val="00AB00DD"/>
    <w:rsid w:val="00AC70DA"/>
    <w:rsid w:val="00AD53AB"/>
    <w:rsid w:val="00AE598F"/>
    <w:rsid w:val="00B04302"/>
    <w:rsid w:val="00B2197A"/>
    <w:rsid w:val="00B222F8"/>
    <w:rsid w:val="00B266C8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C5DC2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0CC7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DF5A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Conta da Microsoft</cp:lastModifiedBy>
  <cp:revision>2</cp:revision>
  <cp:lastPrinted>2025-03-18T20:07:00Z</cp:lastPrinted>
  <dcterms:created xsi:type="dcterms:W3CDTF">2025-12-05T19:40:00Z</dcterms:created>
  <dcterms:modified xsi:type="dcterms:W3CDTF">2025-12-05T19:40:00Z</dcterms:modified>
</cp:coreProperties>
</file>